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D1ABC" w14:textId="77777777" w:rsidR="00D85AB2" w:rsidRDefault="00D85AB2" w:rsidP="00D85AB2">
      <w:pPr>
        <w:pStyle w:val="Standard"/>
        <w:ind w:left="1416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             </w:t>
      </w:r>
      <w:r w:rsidR="00CA4ED4">
        <w:rPr>
          <w:b/>
        </w:rPr>
        <w:t xml:space="preserve">                Załącznik nr 4.2</w:t>
      </w:r>
    </w:p>
    <w:p w14:paraId="1E6773CB" w14:textId="77777777" w:rsidR="00D85AB2" w:rsidRDefault="00D85AB2" w:rsidP="00D85AB2">
      <w:pPr>
        <w:pStyle w:val="Standard"/>
      </w:pPr>
      <w:r>
        <w:t>............................................</w:t>
      </w:r>
    </w:p>
    <w:p w14:paraId="01D1EFE4" w14:textId="77777777" w:rsidR="00D85AB2" w:rsidRDefault="00D85AB2" w:rsidP="00D85AB2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( Pieczęć firmy)                           </w:t>
      </w:r>
    </w:p>
    <w:p w14:paraId="6DECB9B1" w14:textId="77777777" w:rsidR="00D85AB2" w:rsidRDefault="00D85AB2" w:rsidP="00D85AB2">
      <w:pPr>
        <w:pStyle w:val="Standard"/>
      </w:pPr>
      <w:r>
        <w:rPr>
          <w:sz w:val="16"/>
          <w:szCs w:val="16"/>
        </w:rPr>
        <w:t xml:space="preserve">                                                       </w:t>
      </w:r>
      <w:r>
        <w:rPr>
          <w:sz w:val="28"/>
          <w:szCs w:val="28"/>
        </w:rPr>
        <w:t>Formularz asortymentowo - cenowy</w:t>
      </w:r>
    </w:p>
    <w:p w14:paraId="2D9CC087" w14:textId="77777777" w:rsidR="00D85AB2" w:rsidRDefault="00684B0A" w:rsidP="00D85AB2">
      <w:pPr>
        <w:pStyle w:val="Standard"/>
        <w:rPr>
          <w:b/>
        </w:rPr>
      </w:pPr>
      <w:r>
        <w:rPr>
          <w:b/>
        </w:rPr>
        <w:t xml:space="preserve">         Część nr 2 </w:t>
      </w:r>
      <w:r w:rsidR="00D85AB2">
        <w:rPr>
          <w:b/>
        </w:rPr>
        <w:t>Produkty mleczarski, jaja– CVP 15500000-3, 031425003</w:t>
      </w:r>
    </w:p>
    <w:tbl>
      <w:tblPr>
        <w:tblW w:w="9075" w:type="dxa"/>
        <w:tblInd w:w="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1860"/>
        <w:gridCol w:w="735"/>
        <w:gridCol w:w="780"/>
        <w:gridCol w:w="810"/>
        <w:gridCol w:w="1125"/>
        <w:gridCol w:w="990"/>
        <w:gridCol w:w="1140"/>
        <w:gridCol w:w="1141"/>
      </w:tblGrid>
      <w:tr w:rsidR="00D85AB2" w14:paraId="366A9CEB" w14:textId="77777777" w:rsidTr="00D85AB2">
        <w:trPr>
          <w:trHeight w:val="1247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2C3F2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41101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Asortyment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D1107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J.m.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32630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Ilość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E7D0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Cena jedn.</w:t>
            </w:r>
          </w:p>
          <w:p w14:paraId="7FF5F15F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Netto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9CF69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Wartość netto</w:t>
            </w:r>
          </w:p>
          <w:p w14:paraId="59D6B966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(kol.4x5)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3581F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Stawka</w:t>
            </w:r>
          </w:p>
          <w:p w14:paraId="38A85D7A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VAT</w:t>
            </w:r>
          </w:p>
          <w:p w14:paraId="2E16DE59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CCBAE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Wartość</w:t>
            </w:r>
          </w:p>
          <w:p w14:paraId="08FEB9C4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VAT</w:t>
            </w:r>
          </w:p>
          <w:p w14:paraId="2F2948BB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(kol.6x7)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7EE12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Wartość</w:t>
            </w:r>
          </w:p>
          <w:p w14:paraId="3FD514F6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Brutto</w:t>
            </w:r>
          </w:p>
          <w:p w14:paraId="6C91F4D6" w14:textId="77777777" w:rsidR="00D85AB2" w:rsidRDefault="00D85AB2">
            <w:pPr>
              <w:pStyle w:val="Standard"/>
              <w:rPr>
                <w:b/>
              </w:rPr>
            </w:pPr>
            <w:r>
              <w:rPr>
                <w:b/>
              </w:rPr>
              <w:t>(kol.6+8)</w:t>
            </w:r>
          </w:p>
        </w:tc>
      </w:tr>
      <w:tr w:rsidR="00D85AB2" w14:paraId="78BF0DAB" w14:textId="77777777" w:rsidTr="00D85AB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2C1DB" w14:textId="77777777" w:rsidR="00D85AB2" w:rsidRDefault="00D85AB2">
            <w:pPr>
              <w:pStyle w:val="Standard"/>
            </w:pPr>
            <w:r>
              <w:t xml:space="preserve">  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3CA45" w14:textId="77777777" w:rsidR="00D85AB2" w:rsidRDefault="00D85AB2">
            <w:pPr>
              <w:pStyle w:val="Standard"/>
            </w:pPr>
            <w:r>
              <w:t xml:space="preserve">         </w:t>
            </w: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39F7F" w14:textId="77777777" w:rsidR="00D85AB2" w:rsidRDefault="00D85AB2">
            <w:pPr>
              <w:pStyle w:val="Standard"/>
            </w:pPr>
            <w:r>
              <w:t xml:space="preserve">    </w:t>
            </w: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A8A4D" w14:textId="77777777" w:rsidR="00D85AB2" w:rsidRDefault="00D85AB2">
            <w:pPr>
              <w:pStyle w:val="Standard"/>
            </w:pPr>
            <w:r>
              <w:t xml:space="preserve">  </w:t>
            </w: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88A88" w14:textId="77777777" w:rsidR="00D85AB2" w:rsidRDefault="00D85AB2">
            <w:pPr>
              <w:pStyle w:val="Standard"/>
            </w:pPr>
            <w:r>
              <w:rPr>
                <w:b/>
              </w:rPr>
              <w:t xml:space="preserve">   </w:t>
            </w: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76617" w14:textId="77777777" w:rsidR="00D85AB2" w:rsidRDefault="00D85AB2">
            <w:pPr>
              <w:pStyle w:val="Standard"/>
            </w:pPr>
            <w:r>
              <w:rPr>
                <w:b/>
              </w:rPr>
              <w:t xml:space="preserve">      </w:t>
            </w: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43C4D" w14:textId="77777777" w:rsidR="00D85AB2" w:rsidRDefault="00D85AB2">
            <w:pPr>
              <w:pStyle w:val="Standard"/>
            </w:pPr>
            <w:r>
              <w:rPr>
                <w:b/>
              </w:rPr>
              <w:t xml:space="preserve">    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A1570" w14:textId="77777777" w:rsidR="00D85AB2" w:rsidRDefault="00D85AB2">
            <w:pPr>
              <w:pStyle w:val="Standard"/>
            </w:pPr>
            <w:r>
              <w:rPr>
                <w:b/>
              </w:rPr>
              <w:t xml:space="preserve">     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3DC1" w14:textId="77777777" w:rsidR="00D85AB2" w:rsidRDefault="00D85AB2">
            <w:pPr>
              <w:pStyle w:val="Standard"/>
            </w:pPr>
            <w:r>
              <w:rPr>
                <w:b/>
              </w:rPr>
              <w:t xml:space="preserve">       </w:t>
            </w:r>
            <w:r>
              <w:rPr>
                <w:b/>
                <w:sz w:val="16"/>
                <w:szCs w:val="16"/>
              </w:rPr>
              <w:t>9</w:t>
            </w:r>
          </w:p>
        </w:tc>
      </w:tr>
      <w:tr w:rsidR="003B0A66" w14:paraId="34E4554E" w14:textId="77777777" w:rsidTr="00D85AB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C634A" w14:textId="77777777" w:rsidR="003B0A66" w:rsidRDefault="003B0A66">
            <w:pPr>
              <w:pStyle w:val="Standard"/>
            </w:pPr>
            <w:r>
              <w:t>1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9E5A0" w14:textId="77777777" w:rsidR="003B0A66" w:rsidRDefault="003B0A66">
            <w:pPr>
              <w:pStyle w:val="Standard"/>
            </w:pPr>
            <w:r>
              <w:t>Drożdże piekarskie 100g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AF981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27D30" w14:textId="78BBA66C" w:rsidR="003B0A66" w:rsidRDefault="00895EB3">
            <w:pPr>
              <w:pStyle w:val="Standard"/>
              <w:jc w:val="center"/>
            </w:pPr>
            <w:r>
              <w:t>1</w:t>
            </w:r>
            <w:r w:rsidR="00FF6CD3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9848A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E5D67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205E4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F4FD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B5CCF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6FEB31C7" w14:textId="77777777" w:rsidTr="00D85AB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95E97" w14:textId="77777777" w:rsidR="003B0A66" w:rsidRDefault="003B0A66">
            <w:pPr>
              <w:pStyle w:val="Standard"/>
            </w:pPr>
            <w:r>
              <w:t>2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E84C0" w14:textId="40C4709D" w:rsidR="003B0A66" w:rsidRDefault="003B0A66">
            <w:pPr>
              <w:pStyle w:val="Standard"/>
            </w:pPr>
            <w:r>
              <w:t xml:space="preserve">Jaja spożywcze świeże, klasa M 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76E93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9D96B" w14:textId="771F543E" w:rsidR="003B0A66" w:rsidRDefault="00FF6CD3">
            <w:pPr>
              <w:pStyle w:val="Standard"/>
              <w:jc w:val="center"/>
            </w:pPr>
            <w:r>
              <w:t>1</w:t>
            </w:r>
            <w:r w:rsidR="00895EB3">
              <w:t>2</w:t>
            </w:r>
            <w:r>
              <w:t>0</w:t>
            </w:r>
            <w:r w:rsidR="003B0A66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69372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35162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5F5B0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F6005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355B0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784C6717" w14:textId="77777777" w:rsidTr="00D85AB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18E6A" w14:textId="77777777" w:rsidR="003B0A66" w:rsidRDefault="003B0A66">
            <w:pPr>
              <w:pStyle w:val="Standard"/>
            </w:pPr>
            <w:r>
              <w:t>3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13A5E" w14:textId="77777777" w:rsidR="003B0A66" w:rsidRDefault="003B0A66">
            <w:pPr>
              <w:pStyle w:val="Standard"/>
            </w:pPr>
            <w:r>
              <w:t>Jogurt grecki 400g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91B63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C8CBD" w14:textId="347DB95F" w:rsidR="003B0A66" w:rsidRDefault="00895EB3">
            <w:pPr>
              <w:pStyle w:val="Standard"/>
              <w:jc w:val="center"/>
            </w:pPr>
            <w:r>
              <w:t>8</w:t>
            </w:r>
            <w:r w:rsidR="00FF6CD3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1E74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2247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8EB57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93182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D3E50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53EAB4CF" w14:textId="77777777" w:rsidTr="00D85AB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BCA14" w14:textId="77777777" w:rsidR="003B0A66" w:rsidRDefault="003B0A66">
            <w:pPr>
              <w:pStyle w:val="Standard"/>
            </w:pPr>
            <w:r>
              <w:t>4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42A53" w14:textId="77777777" w:rsidR="003B0A66" w:rsidRDefault="003B0A66">
            <w:pPr>
              <w:pStyle w:val="Standard"/>
            </w:pPr>
            <w:r>
              <w:t>Jogurt naturalny 400g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86972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23C91" w14:textId="122AF7BF" w:rsidR="003B0A66" w:rsidRDefault="00895EB3">
            <w:pPr>
              <w:pStyle w:val="Standard"/>
              <w:jc w:val="center"/>
            </w:pPr>
            <w:r>
              <w:t>8</w:t>
            </w:r>
            <w:r w:rsidR="00FF6CD3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A4DC9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6D9F6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45FD9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DEB7E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EFAD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4A405C10" w14:textId="77777777" w:rsidTr="00D85AB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757CA" w14:textId="77777777" w:rsidR="003B0A66" w:rsidRDefault="003B0A66">
            <w:pPr>
              <w:pStyle w:val="Standard"/>
            </w:pPr>
            <w:r>
              <w:t>5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FE47A" w14:textId="129853CE" w:rsidR="003B0A66" w:rsidRDefault="003B0A66">
            <w:pPr>
              <w:pStyle w:val="Standard"/>
            </w:pPr>
            <w:r>
              <w:t xml:space="preserve">Jogurt owocowy 125g, 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D2583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502E8" w14:textId="37FCA774" w:rsidR="003B0A66" w:rsidRDefault="00895EB3">
            <w:pPr>
              <w:pStyle w:val="Standard"/>
              <w:jc w:val="center"/>
            </w:pPr>
            <w:r>
              <w:t>8</w:t>
            </w:r>
            <w:r w:rsidR="003B0A66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62D6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57C98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98652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CCFD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EA72F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218930E6" w14:textId="77777777" w:rsidTr="00D85AB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AF2D" w14:textId="77777777" w:rsidR="003B0A66" w:rsidRDefault="003B0A66">
            <w:pPr>
              <w:pStyle w:val="Standard"/>
            </w:pPr>
            <w:r>
              <w:t>6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51FA6" w14:textId="77777777" w:rsidR="003B0A66" w:rsidRDefault="003B0A66">
            <w:pPr>
              <w:pStyle w:val="Standard"/>
            </w:pPr>
            <w:r>
              <w:t>Masło extra zaw. tłuszczu min 82% – 200g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F606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A3266" w14:textId="29D5B65A" w:rsidR="003B0A66" w:rsidRDefault="00FF6CD3">
            <w:pPr>
              <w:pStyle w:val="Standard"/>
              <w:jc w:val="center"/>
            </w:pPr>
            <w:r>
              <w:t>50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C5451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B520F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7F0DA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FA825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2822F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274C884A" w14:textId="77777777" w:rsidTr="00D85AB2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5A9A5" w14:textId="77777777" w:rsidR="003B0A66" w:rsidRDefault="003B0A66">
            <w:pPr>
              <w:pStyle w:val="Standard"/>
            </w:pPr>
            <w:r>
              <w:t>7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9DA5B" w14:textId="77777777" w:rsidR="003B0A66" w:rsidRDefault="003B0A66">
            <w:pPr>
              <w:pStyle w:val="Standard"/>
            </w:pPr>
            <w:r>
              <w:t>Mleko karton 2% 1l.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AD6D6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09A4C" w14:textId="559C0D46" w:rsidR="003B0A66" w:rsidRDefault="00895EB3">
            <w:pPr>
              <w:pStyle w:val="Standard"/>
              <w:jc w:val="center"/>
            </w:pPr>
            <w:r>
              <w:t>9</w:t>
            </w:r>
            <w:r w:rsidR="00FF6CD3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C252E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B522B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0A26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1512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B0F08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72D7F014" w14:textId="77777777" w:rsidTr="00A73868">
        <w:trPr>
          <w:trHeight w:val="647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54551" w14:textId="77777777" w:rsidR="003B0A66" w:rsidRDefault="003B0A66">
            <w:pPr>
              <w:pStyle w:val="Standard"/>
            </w:pPr>
            <w:r>
              <w:t>8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10460" w14:textId="77777777" w:rsidR="003B0A66" w:rsidRDefault="003B0A66">
            <w:pPr>
              <w:pStyle w:val="Standard"/>
            </w:pPr>
            <w:r>
              <w:t>Mozzarella 125g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1A973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E5AB3" w14:textId="0BB4808F" w:rsidR="003B0A66" w:rsidRDefault="00895EB3">
            <w:pPr>
              <w:pStyle w:val="Standard"/>
              <w:jc w:val="center"/>
            </w:pPr>
            <w:r>
              <w:t>2</w:t>
            </w:r>
            <w:r w:rsidR="00FF6CD3">
              <w:t>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A4829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F4382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D9A63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8785F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9507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72DA2BD6" w14:textId="77777777" w:rsidTr="00A73868">
        <w:trPr>
          <w:trHeight w:val="685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2147E" w14:textId="77777777" w:rsidR="003B0A66" w:rsidRDefault="003B0A66">
            <w:pPr>
              <w:pStyle w:val="Standard"/>
            </w:pPr>
            <w:r>
              <w:t>9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90EE5" w14:textId="77777777" w:rsidR="003B0A66" w:rsidRDefault="003B0A66">
            <w:pPr>
              <w:pStyle w:val="Standard"/>
            </w:pPr>
            <w:r>
              <w:t>Ser feta 270g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D6154" w14:textId="77777777" w:rsidR="003B0A66" w:rsidRDefault="003B0A66" w:rsidP="0098257B">
            <w:pPr>
              <w:jc w:val="center"/>
            </w:pPr>
            <w:r w:rsidRPr="006F3A80"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B89FC" w14:textId="56A27A13" w:rsidR="003B0A66" w:rsidRDefault="00962C76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8AC6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D9C15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99669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309C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18AE5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5CB6DBA7" w14:textId="77777777" w:rsidTr="00A73868">
        <w:trPr>
          <w:trHeight w:val="757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096DF" w14:textId="77777777" w:rsidR="003B0A66" w:rsidRDefault="003B0A66">
            <w:pPr>
              <w:pStyle w:val="Standard"/>
            </w:pPr>
            <w:r>
              <w:t>10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8B2AA" w14:textId="77777777" w:rsidR="003B0A66" w:rsidRDefault="003B0A66">
            <w:pPr>
              <w:pStyle w:val="Standard"/>
            </w:pPr>
            <w:r>
              <w:t>Ser topiony krążek 180g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B12CD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D23CF" w14:textId="2E20AC09" w:rsidR="003B0A66" w:rsidRDefault="00895EB3">
            <w:pPr>
              <w:pStyle w:val="Standard"/>
              <w:jc w:val="center"/>
            </w:pPr>
            <w:r>
              <w:t>6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36DCE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834C2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C9D70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0BCE8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C0DB7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36530778" w14:textId="77777777" w:rsidTr="00A73868">
        <w:trPr>
          <w:trHeight w:val="868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57C04" w14:textId="77777777" w:rsidR="003B0A66" w:rsidRDefault="003B0A66">
            <w:pPr>
              <w:pStyle w:val="Standard"/>
            </w:pPr>
            <w:r>
              <w:t>11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3AA4D" w14:textId="77777777" w:rsidR="003B0A66" w:rsidRDefault="003B0A66">
            <w:pPr>
              <w:pStyle w:val="Standard"/>
            </w:pPr>
            <w:r>
              <w:t>Ser żółty Gouda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927C3" w14:textId="4BB0AAF8" w:rsidR="003B0A66" w:rsidRPr="0098257B" w:rsidRDefault="00FF6CD3" w:rsidP="00982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72ADF" w14:textId="71B6B46A" w:rsidR="003B0A66" w:rsidRDefault="00895EB3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48E58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59DF0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8BD1B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8222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C3D93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33CF7B0A" w14:textId="77777777" w:rsidTr="00D85AB2">
        <w:trPr>
          <w:trHeight w:val="874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262FB" w14:textId="77777777" w:rsidR="003B0A66" w:rsidRDefault="003B0A66">
            <w:pPr>
              <w:pStyle w:val="Standard"/>
            </w:pPr>
            <w:r>
              <w:lastRenderedPageBreak/>
              <w:t>12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0F9A" w14:textId="77777777" w:rsidR="003B0A66" w:rsidRDefault="003B0A66">
            <w:pPr>
              <w:pStyle w:val="Standard"/>
            </w:pPr>
            <w:r>
              <w:t>Śmietana 12%  400ml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F4750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F7CAA" w14:textId="0EE3B1F6" w:rsidR="003B0A66" w:rsidRDefault="005267AA">
            <w:pPr>
              <w:pStyle w:val="Standard"/>
              <w:jc w:val="center"/>
            </w:pPr>
            <w:r>
              <w:t>24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E4CDD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7A295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52857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94EE6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975C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5F60916C" w14:textId="77777777" w:rsidTr="00D85AB2">
        <w:trPr>
          <w:trHeight w:val="522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00793" w14:textId="77777777" w:rsidR="003B0A66" w:rsidRDefault="003B0A66">
            <w:pPr>
              <w:pStyle w:val="Standard"/>
            </w:pPr>
            <w:r>
              <w:t>13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F5D2F" w14:textId="77777777" w:rsidR="003B0A66" w:rsidRDefault="003B0A66">
            <w:pPr>
              <w:pStyle w:val="Standard"/>
            </w:pPr>
            <w:r>
              <w:t>Śmietana 18% 400g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69231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32B87" w14:textId="17731C87" w:rsidR="003B0A66" w:rsidRDefault="00FF6CD3">
            <w:pPr>
              <w:pStyle w:val="Standard"/>
              <w:jc w:val="center"/>
            </w:pPr>
            <w:r>
              <w:t>60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9D00E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F8639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D0A14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88524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8BB27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6191E961" w14:textId="77777777" w:rsidTr="00D85AB2">
        <w:trPr>
          <w:trHeight w:val="526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7B64D" w14:textId="77777777" w:rsidR="003B0A66" w:rsidRDefault="003B0A66">
            <w:pPr>
              <w:pStyle w:val="Standard"/>
            </w:pPr>
            <w:r>
              <w:t>14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96830" w14:textId="77777777" w:rsidR="003B0A66" w:rsidRDefault="003B0A66">
            <w:pPr>
              <w:pStyle w:val="Standard"/>
            </w:pPr>
            <w:r>
              <w:t>Śmietana 30% 200g, bez dodatku stabilizatora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EC677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09294" w14:textId="049A4AA0" w:rsidR="003B0A66" w:rsidRDefault="00895EB3">
            <w:pPr>
              <w:pStyle w:val="Standard"/>
              <w:jc w:val="center"/>
            </w:pPr>
            <w:r>
              <w:t>250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41F51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24150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08090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100BB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FFC5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02A628B8" w14:textId="77777777" w:rsidTr="00A73868">
        <w:trPr>
          <w:trHeight w:val="703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30CA6" w14:textId="77777777" w:rsidR="003B0A66" w:rsidRDefault="003B0A66">
            <w:pPr>
              <w:pStyle w:val="Standard"/>
            </w:pPr>
            <w:r>
              <w:t>15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9110D" w14:textId="77777777" w:rsidR="003B0A66" w:rsidRDefault="003B0A66">
            <w:pPr>
              <w:pStyle w:val="Standard"/>
            </w:pPr>
            <w:r>
              <w:t>Twaróg półtłusty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FE3E8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kg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7205D" w14:textId="597D392A" w:rsidR="003B0A66" w:rsidRDefault="00895EB3">
            <w:pPr>
              <w:pStyle w:val="Standard"/>
              <w:jc w:val="center"/>
            </w:pPr>
            <w:r>
              <w:t>40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1448A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F10D0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DB9F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A42D2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46E2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3B0A66" w14:paraId="251CDA4F" w14:textId="77777777" w:rsidTr="00D85AB2">
        <w:trPr>
          <w:trHeight w:val="946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4BB70" w14:textId="77777777" w:rsidR="003B0A66" w:rsidRDefault="003B0A66">
            <w:pPr>
              <w:pStyle w:val="Standard"/>
            </w:pPr>
            <w:r>
              <w:t>16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7920F" w14:textId="77777777" w:rsidR="003B0A66" w:rsidRDefault="003B0A66">
            <w:pPr>
              <w:pStyle w:val="Standard"/>
            </w:pPr>
            <w:r>
              <w:t>Twaróg sernikowy wiaderko 1kg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AEFD0" w14:textId="77777777" w:rsidR="003B0A66" w:rsidRPr="0098257B" w:rsidRDefault="003B0A66" w:rsidP="0098257B">
            <w:pPr>
              <w:jc w:val="center"/>
              <w:rPr>
                <w:sz w:val="24"/>
                <w:szCs w:val="24"/>
              </w:rPr>
            </w:pPr>
            <w:r w:rsidRPr="0098257B"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ED866" w14:textId="40316758" w:rsidR="003B0A66" w:rsidRDefault="00895EB3">
            <w:pPr>
              <w:pStyle w:val="Standard"/>
              <w:jc w:val="center"/>
            </w:pPr>
            <w:r>
              <w:t>24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0B918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980BE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CED9D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6BCB" w14:textId="77777777" w:rsidR="003B0A66" w:rsidRDefault="003B0A6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F05D" w14:textId="77777777" w:rsidR="003B0A66" w:rsidRDefault="003B0A66">
            <w:pPr>
              <w:pStyle w:val="Standard"/>
              <w:rPr>
                <w:b/>
              </w:rPr>
            </w:pPr>
          </w:p>
        </w:tc>
      </w:tr>
      <w:tr w:rsidR="00962C76" w14:paraId="6F6BC975" w14:textId="77777777" w:rsidTr="00D85AB2">
        <w:trPr>
          <w:trHeight w:val="946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D8EFC" w14:textId="4C559141" w:rsidR="00962C76" w:rsidRDefault="00962C76">
            <w:pPr>
              <w:pStyle w:val="Standard"/>
            </w:pPr>
            <w:r>
              <w:t>17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35DB9" w14:textId="3C818182" w:rsidR="00962C76" w:rsidRDefault="00962C76">
            <w:pPr>
              <w:pStyle w:val="Standard"/>
            </w:pPr>
            <w:r>
              <w:t>Ser gorgonzola 100g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4591" w14:textId="39F9CCB8" w:rsidR="00962C76" w:rsidRPr="0098257B" w:rsidRDefault="00962C76" w:rsidP="00982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CB0D4" w14:textId="075F16CF" w:rsidR="00962C76" w:rsidRDefault="00895EB3">
            <w:pPr>
              <w:pStyle w:val="Standard"/>
              <w:jc w:val="center"/>
            </w:pPr>
            <w:r>
              <w:t>2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9718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6B02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AE5CD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E942E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9716" w14:textId="77777777" w:rsidR="00962C76" w:rsidRDefault="00962C76">
            <w:pPr>
              <w:pStyle w:val="Standard"/>
              <w:rPr>
                <w:b/>
              </w:rPr>
            </w:pPr>
          </w:p>
        </w:tc>
      </w:tr>
      <w:tr w:rsidR="00962C76" w14:paraId="5B4F0D35" w14:textId="77777777" w:rsidTr="00962C76">
        <w:trPr>
          <w:trHeight w:val="614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BB9C" w14:textId="19D5FDD7" w:rsidR="00962C76" w:rsidRDefault="00962C76">
            <w:pPr>
              <w:pStyle w:val="Standard"/>
            </w:pPr>
            <w:r>
              <w:t>18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328EA" w14:textId="2C891C04" w:rsidR="00962C76" w:rsidRDefault="00962C76">
            <w:pPr>
              <w:pStyle w:val="Standard"/>
            </w:pPr>
            <w:r>
              <w:t>Ser mozzarella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5594C" w14:textId="071CB25C" w:rsidR="00962C76" w:rsidRPr="0098257B" w:rsidRDefault="00962C76" w:rsidP="00982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F8C9B" w14:textId="63933CFD" w:rsidR="00962C76" w:rsidRDefault="00895EB3">
            <w:pPr>
              <w:pStyle w:val="Standard"/>
              <w:jc w:val="center"/>
            </w:pPr>
            <w:r>
              <w:t>6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1E18A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62CB1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D8009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584F4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A5A83" w14:textId="77777777" w:rsidR="00962C76" w:rsidRDefault="00962C76">
            <w:pPr>
              <w:pStyle w:val="Standard"/>
              <w:rPr>
                <w:b/>
              </w:rPr>
            </w:pPr>
          </w:p>
        </w:tc>
      </w:tr>
      <w:tr w:rsidR="00962C76" w14:paraId="603D47FB" w14:textId="77777777" w:rsidTr="00D85AB2">
        <w:trPr>
          <w:trHeight w:val="946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8C706" w14:textId="2F341202" w:rsidR="00962C76" w:rsidRDefault="00962C76">
            <w:pPr>
              <w:pStyle w:val="Standard"/>
            </w:pPr>
            <w:r>
              <w:t>19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81F40" w14:textId="4437B9D6" w:rsidR="00962C76" w:rsidRDefault="00962C76">
            <w:pPr>
              <w:pStyle w:val="Standard"/>
            </w:pPr>
            <w:r>
              <w:t>Ser pleśniowy błękitny 100g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3AD92" w14:textId="55C1490F" w:rsidR="00962C76" w:rsidRPr="0098257B" w:rsidRDefault="00962C76" w:rsidP="00982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69347" w14:textId="731CAB3F" w:rsidR="00962C76" w:rsidRDefault="00962C76">
            <w:pPr>
              <w:pStyle w:val="Standard"/>
              <w:jc w:val="center"/>
            </w:pPr>
            <w:r>
              <w:t>4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CF172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7669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66560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BD570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010D" w14:textId="77777777" w:rsidR="00962C76" w:rsidRDefault="00962C76">
            <w:pPr>
              <w:pStyle w:val="Standard"/>
              <w:rPr>
                <w:b/>
              </w:rPr>
            </w:pPr>
          </w:p>
        </w:tc>
      </w:tr>
      <w:tr w:rsidR="00962C76" w14:paraId="662D2765" w14:textId="77777777" w:rsidTr="00D85AB2">
        <w:trPr>
          <w:trHeight w:val="946"/>
        </w:trPr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30C0A" w14:textId="4D416FD2" w:rsidR="00962C76" w:rsidRDefault="00962C76">
            <w:pPr>
              <w:pStyle w:val="Standard"/>
            </w:pPr>
            <w:r>
              <w:t>20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A464" w14:textId="3DFE4CCD" w:rsidR="00962C76" w:rsidRDefault="00962C76">
            <w:pPr>
              <w:pStyle w:val="Standard"/>
            </w:pPr>
            <w:r>
              <w:t>Serek mas</w:t>
            </w:r>
            <w:r w:rsidR="007C689A">
              <w:t xml:space="preserve">carpone </w:t>
            </w:r>
            <w:r>
              <w:t>250</w:t>
            </w:r>
            <w:r w:rsidR="00895EB3">
              <w:t>g</w:t>
            </w:r>
          </w:p>
        </w:tc>
        <w:tc>
          <w:tcPr>
            <w:tcW w:w="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C521F" w14:textId="6126DD8F" w:rsidR="00962C76" w:rsidRPr="0098257B" w:rsidRDefault="00962C76" w:rsidP="009825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szt.</w:t>
            </w:r>
          </w:p>
        </w:tc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70ECF" w14:textId="378DFE47" w:rsidR="00962C76" w:rsidRDefault="00895EB3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FE0BB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D5559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03B5C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1EE00" w14:textId="77777777" w:rsidR="00962C76" w:rsidRDefault="00962C76">
            <w:pPr>
              <w:pStyle w:val="Standard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4249B" w14:textId="77777777" w:rsidR="00962C76" w:rsidRDefault="00962C76">
            <w:pPr>
              <w:pStyle w:val="Standard"/>
              <w:rPr>
                <w:b/>
              </w:rPr>
            </w:pPr>
          </w:p>
        </w:tc>
      </w:tr>
      <w:tr w:rsidR="00A73868" w14:paraId="43D791FA" w14:textId="77777777" w:rsidTr="00D85AB2">
        <w:trPr>
          <w:trHeight w:val="690"/>
        </w:trPr>
        <w:tc>
          <w:tcPr>
            <w:tcW w:w="793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FC53D" w14:textId="77777777" w:rsidR="00A73868" w:rsidRDefault="00A73868">
            <w:pPr>
              <w:pStyle w:val="Standard"/>
              <w:ind w:left="108"/>
              <w:rPr>
                <w:b/>
              </w:rPr>
            </w:pP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AC5F" w14:textId="77777777" w:rsidR="00A73868" w:rsidRDefault="00A73868">
            <w:pPr>
              <w:pStyle w:val="Standard"/>
              <w:rPr>
                <w:b/>
              </w:rPr>
            </w:pPr>
          </w:p>
        </w:tc>
      </w:tr>
    </w:tbl>
    <w:p w14:paraId="4007F904" w14:textId="77777777" w:rsidR="00D85AB2" w:rsidRDefault="00D85AB2" w:rsidP="00D85AB2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</w:t>
      </w:r>
    </w:p>
    <w:p w14:paraId="0CE8D617" w14:textId="77777777" w:rsidR="00D85AB2" w:rsidRDefault="00D85AB2" w:rsidP="00D85AB2">
      <w:pPr>
        <w:pStyle w:val="Standard"/>
        <w:rPr>
          <w:sz w:val="16"/>
          <w:szCs w:val="16"/>
        </w:rPr>
      </w:pPr>
    </w:p>
    <w:p w14:paraId="5B69D658" w14:textId="77777777" w:rsidR="00D85AB2" w:rsidRDefault="00D85AB2" w:rsidP="00D85AB2">
      <w:pPr>
        <w:pStyle w:val="Standard"/>
        <w:rPr>
          <w:sz w:val="16"/>
          <w:szCs w:val="16"/>
        </w:rPr>
      </w:pPr>
    </w:p>
    <w:p w14:paraId="0650CB55" w14:textId="77777777" w:rsidR="00D85AB2" w:rsidRDefault="00D85AB2" w:rsidP="00D85AB2">
      <w:pPr>
        <w:pStyle w:val="Standard"/>
        <w:rPr>
          <w:sz w:val="16"/>
          <w:szCs w:val="16"/>
        </w:rPr>
      </w:pPr>
    </w:p>
    <w:p w14:paraId="64953BCA" w14:textId="77777777" w:rsidR="00D85AB2" w:rsidRDefault="00D85AB2" w:rsidP="00D85AB2">
      <w:pPr>
        <w:pStyle w:val="Standard"/>
        <w:rPr>
          <w:sz w:val="16"/>
          <w:szCs w:val="16"/>
        </w:rPr>
      </w:pPr>
    </w:p>
    <w:p w14:paraId="4C23B243" w14:textId="1372806B" w:rsidR="00D85AB2" w:rsidRDefault="00D85AB2" w:rsidP="00D85AB2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……………………………………………………………………</w:t>
      </w:r>
      <w:r w:rsidR="00012196">
        <w:rPr>
          <w:sz w:val="16"/>
          <w:szCs w:val="16"/>
        </w:rPr>
        <w:t>………………………………..</w:t>
      </w:r>
    </w:p>
    <w:p w14:paraId="107A942D" w14:textId="77777777" w:rsidR="00D85AB2" w:rsidRDefault="00D85AB2" w:rsidP="00D85AB2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Pieczątka i podpis Wykonawcy/upoważnionego przedstawiciela                                                                                                          </w:t>
      </w:r>
    </w:p>
    <w:p w14:paraId="49934209" w14:textId="77777777" w:rsidR="00D85AB2" w:rsidRDefault="00D85AB2" w:rsidP="00D85AB2">
      <w:pPr>
        <w:pStyle w:val="Standard"/>
        <w:rPr>
          <w:sz w:val="20"/>
          <w:szCs w:val="20"/>
        </w:rPr>
      </w:pPr>
    </w:p>
    <w:p w14:paraId="31593C3F" w14:textId="77777777" w:rsidR="00D85AB2" w:rsidRDefault="00D85AB2" w:rsidP="00D85AB2">
      <w:pPr>
        <w:pStyle w:val="Standard"/>
        <w:rPr>
          <w:sz w:val="20"/>
          <w:szCs w:val="20"/>
        </w:rPr>
      </w:pPr>
    </w:p>
    <w:p w14:paraId="476902B8" w14:textId="77777777" w:rsidR="007812A0" w:rsidRDefault="00D85AB2" w:rsidP="00D85AB2"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  <w:t xml:space="preserve">                    </w:t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  <w:r>
        <w:rPr>
          <w:bCs/>
          <w:kern w:val="0"/>
          <w:sz w:val="28"/>
          <w:szCs w:val="28"/>
        </w:rPr>
        <w:tab/>
      </w:r>
    </w:p>
    <w:sectPr w:rsidR="007812A0" w:rsidSect="00781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AB2"/>
    <w:rsid w:val="00012196"/>
    <w:rsid w:val="000432FA"/>
    <w:rsid w:val="00044AEC"/>
    <w:rsid w:val="000A3F12"/>
    <w:rsid w:val="000C140F"/>
    <w:rsid w:val="000F0426"/>
    <w:rsid w:val="0012562F"/>
    <w:rsid w:val="001669C9"/>
    <w:rsid w:val="00213CE1"/>
    <w:rsid w:val="003B0A66"/>
    <w:rsid w:val="003E79B0"/>
    <w:rsid w:val="004A3B99"/>
    <w:rsid w:val="004F4E14"/>
    <w:rsid w:val="00514D52"/>
    <w:rsid w:val="005267AA"/>
    <w:rsid w:val="005A13A5"/>
    <w:rsid w:val="006576D6"/>
    <w:rsid w:val="00684B0A"/>
    <w:rsid w:val="00685337"/>
    <w:rsid w:val="00766E48"/>
    <w:rsid w:val="007812A0"/>
    <w:rsid w:val="007C06E4"/>
    <w:rsid w:val="007C689A"/>
    <w:rsid w:val="00895EB3"/>
    <w:rsid w:val="00962C76"/>
    <w:rsid w:val="0098257B"/>
    <w:rsid w:val="00A60EBB"/>
    <w:rsid w:val="00A73868"/>
    <w:rsid w:val="00CA4ED4"/>
    <w:rsid w:val="00CE1696"/>
    <w:rsid w:val="00D04F61"/>
    <w:rsid w:val="00D85AB2"/>
    <w:rsid w:val="00ED0A74"/>
    <w:rsid w:val="00EF5BC1"/>
    <w:rsid w:val="00F63B59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41306"/>
  <w15:docId w15:val="{2A2532B6-33F9-481E-AB30-527B2A25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AB2"/>
    <w:pPr>
      <w:widowControl w:val="0"/>
      <w:suppressAutoHyphens/>
      <w:autoSpaceDN w:val="0"/>
    </w:pPr>
    <w:rPr>
      <w:rFonts w:ascii="Calibri" w:eastAsia="SimSun" w:hAnsi="Calibri" w:cs="Tahoma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85AB2"/>
    <w:pPr>
      <w:suppressAutoHyphens/>
      <w:autoSpaceDN w:val="0"/>
      <w:spacing w:after="0" w:line="360" w:lineRule="auto"/>
    </w:pPr>
    <w:rPr>
      <w:rFonts w:ascii="Calibri" w:eastAsia="Calibri" w:hAnsi="Calibri" w:cs="Calibri"/>
      <w:kern w:val="3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5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Donhefner</cp:lastModifiedBy>
  <cp:revision>3</cp:revision>
  <dcterms:created xsi:type="dcterms:W3CDTF">2026-07-09T06:06:00Z</dcterms:created>
  <dcterms:modified xsi:type="dcterms:W3CDTF">2026-08-12T08:34:00Z</dcterms:modified>
</cp:coreProperties>
</file>